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38" w:rsidRPr="00207B90" w:rsidRDefault="00DF5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B2CF5">
        <w:rPr>
          <w:rFonts w:ascii="Times New Roman" w:hAnsi="Times New Roman" w:cs="Times New Roman"/>
          <w:sz w:val="28"/>
          <w:szCs w:val="28"/>
        </w:rPr>
        <w:t>.05</w:t>
      </w:r>
      <w:r w:rsidR="00207B90" w:rsidRPr="00207B90">
        <w:rPr>
          <w:rFonts w:ascii="Times New Roman" w:hAnsi="Times New Roman" w:cs="Times New Roman"/>
          <w:sz w:val="28"/>
          <w:szCs w:val="28"/>
        </w:rPr>
        <w:t xml:space="preserve">.2020 тема урока  </w:t>
      </w:r>
      <w:r w:rsidR="008A2B17">
        <w:rPr>
          <w:rFonts w:ascii="Times New Roman" w:hAnsi="Times New Roman" w:cs="Times New Roman"/>
          <w:sz w:val="28"/>
          <w:szCs w:val="28"/>
        </w:rPr>
        <w:t>Итоговое повторение</w:t>
      </w:r>
      <w:r w:rsidR="00207B90" w:rsidRPr="00207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CF5" w:rsidRDefault="007B2CF5" w:rsidP="00DF5CC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B2C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CC2" w:rsidRPr="00DF5CC2" w:rsidRDefault="00DF5CC2" w:rsidP="00DF5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CC2">
        <w:rPr>
          <w:rFonts w:ascii="Arial" w:eastAsia="Times New Roman" w:hAnsi="Arial" w:cs="Arial"/>
          <w:b/>
          <w:bCs/>
          <w:color w:val="000000"/>
          <w:sz w:val="18"/>
        </w:rPr>
        <w:t>Задание 1:</w:t>
      </w:r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 Разгадайте кроссворд. Впишите названия частей тела в соответствующие клетки и получите новое слово, скрывающееся за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голубым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фоном. Найдите в словаре перевод слова, его транскрипцию и запомните новую часть тела на английском языке.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Complete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the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crossword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Find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a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new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word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</w:t>
      </w:r>
    </w:p>
    <w:p w:rsidR="00DF5CC2" w:rsidRPr="00DF5CC2" w:rsidRDefault="00DF5CC2" w:rsidP="00DF5C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5981700" cy="5821680"/>
            <wp:effectExtent l="19050" t="0" r="0" b="0"/>
            <wp:docPr id="1" name="Рисунок 1" descr="https://kladraz.ru/upload/blogs2/2019/8/24966_06844376f5e83ee4e0285f44e352d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8/24966_06844376f5e83ee4e0285f44e352d3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82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CC2" w:rsidRPr="00DF5CC2" w:rsidRDefault="00DF5CC2" w:rsidP="00DF5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CC2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The</w:t>
      </w:r>
      <w:proofErr w:type="spellEnd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new</w:t>
      </w:r>
      <w:proofErr w:type="spellEnd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word</w:t>
      </w:r>
      <w:proofErr w:type="spellEnd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is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 ____________.</w:t>
      </w:r>
      <w:r w:rsidRPr="00DF5CC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DF5CC2">
        <w:rPr>
          <w:rFonts w:ascii="Arial" w:eastAsia="Times New Roman" w:hAnsi="Arial" w:cs="Arial"/>
          <w:b/>
          <w:bCs/>
          <w:color w:val="000000"/>
          <w:sz w:val="18"/>
        </w:rPr>
        <w:t>Задание 2: </w:t>
      </w:r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Разгадайте кроссворд. Впишите названия частей тела в соответствующие клетки и получите новое слово, скрывающееся за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голубым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фоном. Найдите в словаре перевод слова, его транскрипцию и запомните новую часть тела на английском языке.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Complete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the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crossword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Find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a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new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word</w:t>
      </w:r>
      <w:proofErr w:type="spellEnd"/>
      <w:r w:rsidRPr="00DF5CC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</w:t>
      </w:r>
    </w:p>
    <w:p w:rsidR="00DF5CC2" w:rsidRPr="00DF5CC2" w:rsidRDefault="00DF5CC2" w:rsidP="00DF5C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760720" cy="5943600"/>
            <wp:effectExtent l="19050" t="0" r="0" b="0"/>
            <wp:docPr id="2" name="Рисунок 2" descr="https://kladraz.ru/upload/blogs2/2019/8/24966_b509b5e4a66ce4d80cd23585092908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9/8/24966_b509b5e4a66ce4d80cd235850929086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2D0" w:rsidRDefault="00DB52D0" w:rsidP="007B2CF5">
      <w:pPr>
        <w:rPr>
          <w:rFonts w:ascii="Times New Roman" w:hAnsi="Times New Roman" w:cs="Times New Roman"/>
          <w:sz w:val="28"/>
          <w:szCs w:val="28"/>
        </w:rPr>
      </w:pPr>
    </w:p>
    <w:p w:rsidR="0047560F" w:rsidRPr="0047560F" w:rsidRDefault="0047560F" w:rsidP="0047560F">
      <w:pPr>
        <w:rPr>
          <w:rFonts w:ascii="Times New Roman" w:hAnsi="Times New Roman" w:cs="Times New Roman"/>
          <w:sz w:val="28"/>
          <w:szCs w:val="28"/>
        </w:rPr>
      </w:pPr>
      <w:r w:rsidRPr="0047560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47560F" w:rsidRDefault="0047560F" w:rsidP="0047560F">
      <w:pPr>
        <w:rPr>
          <w:rFonts w:ascii="Times New Roman" w:hAnsi="Times New Roman" w:cs="Times New Roman"/>
          <w:sz w:val="28"/>
          <w:szCs w:val="28"/>
        </w:rPr>
      </w:pPr>
      <w:r w:rsidRPr="0047560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47560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47560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560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47560F">
        <w:rPr>
          <w:rFonts w:ascii="Times New Roman" w:hAnsi="Times New Roman" w:cs="Times New Roman"/>
          <w:sz w:val="28"/>
          <w:szCs w:val="28"/>
        </w:rPr>
        <w:t>.</w:t>
      </w:r>
      <w:r w:rsidR="008B1C3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B1C3F" w:rsidRPr="003F6E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1C3F" w:rsidRPr="008B1C3F" w:rsidRDefault="008B1C3F" w:rsidP="0047560F">
      <w:pPr>
        <w:rPr>
          <w:rFonts w:ascii="Times New Roman" w:hAnsi="Times New Roman" w:cs="Times New Roman"/>
          <w:sz w:val="28"/>
          <w:szCs w:val="28"/>
        </w:rPr>
      </w:pPr>
    </w:p>
    <w:p w:rsidR="0047560F" w:rsidRPr="0047560F" w:rsidRDefault="0047560F">
      <w:pPr>
        <w:rPr>
          <w:rFonts w:ascii="Times New Roman" w:hAnsi="Times New Roman" w:cs="Times New Roman"/>
          <w:sz w:val="28"/>
          <w:szCs w:val="28"/>
        </w:rPr>
      </w:pPr>
    </w:p>
    <w:sectPr w:rsidR="0047560F" w:rsidRPr="0047560F" w:rsidSect="0023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60F"/>
    <w:rsid w:val="00207B90"/>
    <w:rsid w:val="00233B38"/>
    <w:rsid w:val="0047560F"/>
    <w:rsid w:val="007B2CF5"/>
    <w:rsid w:val="0083434A"/>
    <w:rsid w:val="00874D2C"/>
    <w:rsid w:val="00880982"/>
    <w:rsid w:val="008A2B17"/>
    <w:rsid w:val="008B1C3F"/>
    <w:rsid w:val="008F79EA"/>
    <w:rsid w:val="00DB52D0"/>
    <w:rsid w:val="00DF5CC2"/>
    <w:rsid w:val="00EB4475"/>
    <w:rsid w:val="00F2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C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B2C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F5C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edcovanatalya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11</cp:revision>
  <dcterms:created xsi:type="dcterms:W3CDTF">2020-03-30T07:00:00Z</dcterms:created>
  <dcterms:modified xsi:type="dcterms:W3CDTF">2020-05-21T19:20:00Z</dcterms:modified>
</cp:coreProperties>
</file>